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131BC" w:rsidRDefault="009131BC" w:rsidP="009131BC">
      <w:pPr>
        <w:jc w:val="right"/>
      </w:pPr>
      <w:r>
        <w:t xml:space="preserve">                                                                                     Приложение №2</w:t>
      </w:r>
    </w:p>
    <w:p w:rsidR="009131BC" w:rsidRDefault="009131BC" w:rsidP="009131BC">
      <w:pPr>
        <w:jc w:val="right"/>
      </w:pPr>
      <w:r>
        <w:t xml:space="preserve">                                                                                    к постановлению Администрации</w:t>
      </w:r>
    </w:p>
    <w:p w:rsidR="009131BC" w:rsidRDefault="00EE31E7" w:rsidP="009131BC">
      <w:pPr>
        <w:jc w:val="right"/>
      </w:pPr>
      <w:r>
        <w:t>Романовского</w:t>
      </w:r>
      <w:r w:rsidR="009131BC">
        <w:t xml:space="preserve"> сельсовета</w:t>
      </w:r>
    </w:p>
    <w:p w:rsidR="009131BC" w:rsidRDefault="009131BC" w:rsidP="009131BC">
      <w:pPr>
        <w:jc w:val="right"/>
      </w:pPr>
      <w:r>
        <w:t xml:space="preserve">                                                                                       </w:t>
      </w:r>
      <w:proofErr w:type="spellStart"/>
      <w:r>
        <w:t>Хомутовского</w:t>
      </w:r>
      <w:proofErr w:type="spellEnd"/>
      <w:r>
        <w:t xml:space="preserve"> района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9131BC" w:rsidTr="00EE31E7">
        <w:tc>
          <w:tcPr>
            <w:tcW w:w="4927" w:type="dxa"/>
            <w:hideMark/>
          </w:tcPr>
          <w:p w:rsidR="009131BC" w:rsidRDefault="009131BC" w:rsidP="00EE31E7">
            <w:pPr>
              <w:jc w:val="both"/>
              <w:rPr>
                <w:b/>
              </w:rPr>
            </w:pPr>
            <w:r>
              <w:t xml:space="preserve">                                                                            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928" w:type="dxa"/>
            <w:hideMark/>
          </w:tcPr>
          <w:p w:rsidR="009131BC" w:rsidRDefault="009131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комиссию по соблюдению требований к                                                             служебному поведению муниципальных                                                    служащих и урегулированию конфликта интересов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</w:t>
            </w:r>
            <w:r w:rsidR="00EE31E7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131BC" w:rsidRDefault="009131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9131BC" w:rsidRDefault="009131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отчество, должность)</w:t>
            </w:r>
          </w:p>
          <w:p w:rsidR="009131BC" w:rsidRDefault="009131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9131BC" w:rsidRDefault="009131BC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9131BC" w:rsidRDefault="009131BC" w:rsidP="009131B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1BC" w:rsidRDefault="009131BC" w:rsidP="009131B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____________________________________________________________,</w:t>
      </w:r>
    </w:p>
    <w:p w:rsidR="009131BC" w:rsidRDefault="009131BC" w:rsidP="009131BC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замещаемая должность)</w:t>
      </w:r>
    </w:p>
    <w:p w:rsid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 о  невозможности  предоставить  сведения о доходах, расходах, об имуществе и обязательствах имущественного характера моей супруги (супруга) __________________________________________________________________</w:t>
      </w:r>
    </w:p>
    <w:p w:rsidR="009131BC" w:rsidRDefault="009131BC" w:rsidP="009131BC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фамилию, имя, отчество)</w:t>
      </w:r>
    </w:p>
    <w:p w:rsid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 (или) несовершеннолетних детей ______________________________________</w:t>
      </w:r>
    </w:p>
    <w:p w:rsid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131BC" w:rsidRDefault="009131BC" w:rsidP="009131BC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фамилию, имя, отчество)</w:t>
      </w:r>
    </w:p>
    <w:p w:rsid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отчетный   период   с  1  января  20__ года по 31 декабря 20__ года по следующим объективным и уважительным причинам: __________________________________________________________________</w:t>
      </w:r>
    </w:p>
    <w:p w:rsidR="009131BC" w:rsidRDefault="009131BC" w:rsidP="009131BC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свободной форме изложить причину)</w:t>
      </w:r>
    </w:p>
    <w:p w:rsidR="009131BC" w:rsidRDefault="009131BC" w:rsidP="009131B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9131BC" w:rsidRDefault="009131BC" w:rsidP="009131B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9131BC" w:rsidRDefault="009131BC" w:rsidP="009131B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 20__ года                ________________________</w:t>
      </w:r>
    </w:p>
    <w:p w:rsidR="009131BC" w:rsidRDefault="009131BC" w:rsidP="009131B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(личная подпись)</w:t>
      </w:r>
    </w:p>
    <w:p w:rsid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 зарегистрировано «____» ______________ 20__ года № ___.</w:t>
      </w:r>
    </w:p>
    <w:p w:rsid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  рассмотрено  на  заседании  комиссии  по соблюдению требований к служебному  поведению  и   урегулированию   конфликта   интересов  «____»   ____________ 20__ года.</w:t>
      </w:r>
    </w:p>
    <w:p w:rsid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131BC" w:rsidRPr="009131BC" w:rsidRDefault="009131BC" w:rsidP="009131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комиссии ___________________________________</w:t>
      </w:r>
    </w:p>
    <w:p w:rsidR="009131BC" w:rsidRDefault="009131BC" w:rsidP="009131BC"/>
    <w:sectPr w:rsidR="009131BC" w:rsidSect="009A3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1BC"/>
    <w:rsid w:val="009131BC"/>
    <w:rsid w:val="009A3E07"/>
    <w:rsid w:val="00E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314D5-9BD0-45F2-AD84-D26C6A95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31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3</cp:revision>
  <dcterms:created xsi:type="dcterms:W3CDTF">2020-10-05T10:05:00Z</dcterms:created>
  <dcterms:modified xsi:type="dcterms:W3CDTF">2021-05-19T12:25:00Z</dcterms:modified>
</cp:coreProperties>
</file>